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B9E6" w14:textId="77777777" w:rsidR="004E5F96" w:rsidRPr="00864525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25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005D48A1" w:rsidR="004E5F96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</w:t>
      </w:r>
      <w:r w:rsidR="00C61BA8">
        <w:rPr>
          <w:rFonts w:ascii="Times New Roman" w:hAnsi="Times New Roman" w:cs="Times New Roman"/>
          <w:b/>
          <w:sz w:val="28"/>
          <w:szCs w:val="28"/>
        </w:rPr>
        <w:t xml:space="preserve">i di laurea triennale in </w:t>
      </w:r>
      <w:r w:rsidR="003F63AF">
        <w:rPr>
          <w:rFonts w:ascii="Times New Roman" w:hAnsi="Times New Roman" w:cs="Times New Roman"/>
          <w:b/>
          <w:sz w:val="28"/>
          <w:szCs w:val="28"/>
        </w:rPr>
        <w:t>Scienze della Comunicazione</w:t>
      </w:r>
    </w:p>
    <w:p w14:paraId="7EBFF599" w14:textId="618F6FA6" w:rsidR="00412389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Esame d</w:t>
      </w:r>
      <w:r w:rsidR="00C61BA8">
        <w:rPr>
          <w:rFonts w:ascii="Times New Roman" w:hAnsi="Times New Roman" w:cs="Times New Roman"/>
          <w:b/>
          <w:sz w:val="28"/>
          <w:szCs w:val="28"/>
        </w:rPr>
        <w:t>i Storia contemporanea (</w:t>
      </w:r>
      <w:r w:rsidR="00765079">
        <w:rPr>
          <w:rFonts w:ascii="Times New Roman" w:hAnsi="Times New Roman" w:cs="Times New Roman"/>
          <w:b/>
          <w:sz w:val="28"/>
          <w:szCs w:val="28"/>
        </w:rPr>
        <w:t>1</w:t>
      </w:r>
      <w:r w:rsidR="000736C8">
        <w:rPr>
          <w:rFonts w:ascii="Times New Roman" w:hAnsi="Times New Roman" w:cs="Times New Roman"/>
          <w:b/>
          <w:sz w:val="28"/>
          <w:szCs w:val="28"/>
        </w:rPr>
        <w:t>4</w:t>
      </w:r>
      <w:r w:rsidR="00765079">
        <w:rPr>
          <w:rFonts w:ascii="Times New Roman" w:hAnsi="Times New Roman" w:cs="Times New Roman"/>
          <w:b/>
          <w:sz w:val="28"/>
          <w:szCs w:val="28"/>
        </w:rPr>
        <w:t xml:space="preserve"> gennaio 20</w:t>
      </w:r>
      <w:r w:rsidR="000736C8">
        <w:rPr>
          <w:rFonts w:ascii="Times New Roman" w:hAnsi="Times New Roman" w:cs="Times New Roman"/>
          <w:b/>
          <w:sz w:val="28"/>
          <w:szCs w:val="28"/>
        </w:rPr>
        <w:t>20</w:t>
      </w:r>
      <w:r w:rsidR="0076507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736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3DDA2E" w14:textId="77777777" w:rsidR="004E5F96" w:rsidRPr="00864525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25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Default="004E5F96" w:rsidP="004E5F96"/>
    <w:p w14:paraId="6C12ADC1" w14:textId="77777777" w:rsidR="004E5F96" w:rsidRDefault="004E5F96" w:rsidP="004E5F96"/>
    <w:p w14:paraId="23A0C5C4" w14:textId="77777777" w:rsidR="004E5F96" w:rsidRDefault="004E5F96" w:rsidP="004E5F96"/>
    <w:p w14:paraId="69CFC565" w14:textId="77777777" w:rsidR="004E5F96" w:rsidRDefault="004E5F96" w:rsidP="004E5F96">
      <w:pPr>
        <w:rPr>
          <w:b/>
        </w:rPr>
      </w:pPr>
      <w:r w:rsidRPr="00864525">
        <w:rPr>
          <w:b/>
        </w:rPr>
        <w:t>Candidati che hanno superato la prova:</w:t>
      </w:r>
    </w:p>
    <w:p w14:paraId="62D4A1AF" w14:textId="77777777" w:rsidR="00B95A4D" w:rsidRDefault="00B95A4D" w:rsidP="004E5F96">
      <w:pPr>
        <w:rPr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057"/>
        <w:gridCol w:w="2385"/>
        <w:gridCol w:w="2787"/>
      </w:tblGrid>
      <w:tr w:rsidR="006A5C02" w14:paraId="6F4A8E90" w14:textId="77777777" w:rsidTr="001861A2">
        <w:tc>
          <w:tcPr>
            <w:tcW w:w="1951" w:type="dxa"/>
          </w:tcPr>
          <w:p w14:paraId="722D2064" w14:textId="77777777" w:rsidR="006A5C02" w:rsidRPr="00FA0323" w:rsidRDefault="006A5C02" w:rsidP="00906CAD">
            <w:pPr>
              <w:rPr>
                <w:b/>
              </w:rPr>
            </w:pPr>
            <w:r w:rsidRPr="00FA0323">
              <w:rPr>
                <w:b/>
              </w:rPr>
              <w:t xml:space="preserve">Matricola </w:t>
            </w:r>
          </w:p>
        </w:tc>
        <w:tc>
          <w:tcPr>
            <w:tcW w:w="2057" w:type="dxa"/>
          </w:tcPr>
          <w:p w14:paraId="484099AF" w14:textId="77777777" w:rsidR="006A5C02" w:rsidRPr="00FA0323" w:rsidRDefault="006A5C02" w:rsidP="00906CAD">
            <w:pPr>
              <w:rPr>
                <w:b/>
              </w:rPr>
            </w:pPr>
            <w:r w:rsidRPr="00FA0323">
              <w:rPr>
                <w:b/>
              </w:rPr>
              <w:t>Cognome</w:t>
            </w:r>
          </w:p>
        </w:tc>
        <w:tc>
          <w:tcPr>
            <w:tcW w:w="2385" w:type="dxa"/>
          </w:tcPr>
          <w:p w14:paraId="7154A411" w14:textId="77777777" w:rsidR="006A5C02" w:rsidRPr="00FA0323" w:rsidRDefault="006A5C02" w:rsidP="00906CAD">
            <w:pPr>
              <w:rPr>
                <w:b/>
              </w:rPr>
            </w:pPr>
            <w:r w:rsidRPr="00FA0323">
              <w:rPr>
                <w:b/>
              </w:rPr>
              <w:t>Nome</w:t>
            </w:r>
          </w:p>
        </w:tc>
        <w:tc>
          <w:tcPr>
            <w:tcW w:w="2787" w:type="dxa"/>
          </w:tcPr>
          <w:p w14:paraId="572703AE" w14:textId="3C52082A" w:rsidR="006A5C02" w:rsidRPr="00FA0323" w:rsidRDefault="006A5C02" w:rsidP="00906CAD">
            <w:pPr>
              <w:rPr>
                <w:b/>
              </w:rPr>
            </w:pPr>
            <w:r w:rsidRPr="00FA0323">
              <w:rPr>
                <w:b/>
              </w:rPr>
              <w:t xml:space="preserve">Voto </w:t>
            </w:r>
          </w:p>
        </w:tc>
      </w:tr>
      <w:tr w:rsidR="006A5C02" w14:paraId="18A00657" w14:textId="77777777" w:rsidTr="001861A2">
        <w:tc>
          <w:tcPr>
            <w:tcW w:w="1951" w:type="dxa"/>
          </w:tcPr>
          <w:p w14:paraId="1A4C11A4" w14:textId="66DCEDFC" w:rsidR="006A5C02" w:rsidRDefault="00F36AE0" w:rsidP="00765079">
            <w:r>
              <w:t>VR</w:t>
            </w:r>
            <w:r w:rsidR="008B3772">
              <w:t>433516</w:t>
            </w:r>
          </w:p>
        </w:tc>
        <w:tc>
          <w:tcPr>
            <w:tcW w:w="2057" w:type="dxa"/>
          </w:tcPr>
          <w:p w14:paraId="734D86A2" w14:textId="1635A7E5" w:rsidR="006A5C02" w:rsidRDefault="008B3772" w:rsidP="00D6681B">
            <w:proofErr w:type="spellStart"/>
            <w:r>
              <w:t>Oliani</w:t>
            </w:r>
            <w:proofErr w:type="spellEnd"/>
            <w:r w:rsidR="00765079">
              <w:t xml:space="preserve"> </w:t>
            </w:r>
            <w:r w:rsidR="006A2CDC">
              <w:t xml:space="preserve"> </w:t>
            </w:r>
          </w:p>
        </w:tc>
        <w:tc>
          <w:tcPr>
            <w:tcW w:w="2385" w:type="dxa"/>
          </w:tcPr>
          <w:p w14:paraId="0032EEB0" w14:textId="219B986E" w:rsidR="006A5C02" w:rsidRDefault="008B3772" w:rsidP="00906CAD">
            <w:r>
              <w:t>B</w:t>
            </w:r>
            <w:bookmarkStart w:id="0" w:name="_GoBack"/>
            <w:bookmarkEnd w:id="0"/>
            <w:r>
              <w:t>eatrice</w:t>
            </w:r>
          </w:p>
        </w:tc>
        <w:tc>
          <w:tcPr>
            <w:tcW w:w="2787" w:type="dxa"/>
          </w:tcPr>
          <w:p w14:paraId="3CFB96E7" w14:textId="097D56E0" w:rsidR="006A5C02" w:rsidRDefault="00B45A79" w:rsidP="00906CAD">
            <w:r>
              <w:t>2</w:t>
            </w:r>
            <w:r w:rsidR="00765079">
              <w:t>2</w:t>
            </w:r>
          </w:p>
        </w:tc>
      </w:tr>
      <w:tr w:rsidR="007C4E1A" w14:paraId="149E9334" w14:textId="77777777" w:rsidTr="001861A2">
        <w:tc>
          <w:tcPr>
            <w:tcW w:w="1951" w:type="dxa"/>
          </w:tcPr>
          <w:p w14:paraId="30BADD65" w14:textId="243199EC" w:rsidR="007C4E1A" w:rsidRDefault="008B3772" w:rsidP="00B428EE">
            <w:r>
              <w:t xml:space="preserve"> </w:t>
            </w:r>
          </w:p>
        </w:tc>
        <w:tc>
          <w:tcPr>
            <w:tcW w:w="2057" w:type="dxa"/>
          </w:tcPr>
          <w:p w14:paraId="0BCC4409" w14:textId="2BB87DDF" w:rsidR="007C4E1A" w:rsidRDefault="008B3772" w:rsidP="00906CAD">
            <w:r>
              <w:t xml:space="preserve">  </w:t>
            </w:r>
            <w:r w:rsidR="00765079">
              <w:t xml:space="preserve"> </w:t>
            </w:r>
            <w:r w:rsidR="00D6681B">
              <w:t xml:space="preserve"> </w:t>
            </w:r>
          </w:p>
        </w:tc>
        <w:tc>
          <w:tcPr>
            <w:tcW w:w="2385" w:type="dxa"/>
          </w:tcPr>
          <w:p w14:paraId="365AC6AA" w14:textId="79CFB0CD" w:rsidR="007C4E1A" w:rsidRDefault="008B3772" w:rsidP="00906CAD">
            <w:r>
              <w:t xml:space="preserve"> </w:t>
            </w:r>
          </w:p>
        </w:tc>
        <w:tc>
          <w:tcPr>
            <w:tcW w:w="2787" w:type="dxa"/>
          </w:tcPr>
          <w:p w14:paraId="538446D7" w14:textId="218E1485" w:rsidR="007C4E1A" w:rsidRDefault="008B3772" w:rsidP="00906CAD">
            <w:r>
              <w:t xml:space="preserve"> </w:t>
            </w:r>
          </w:p>
        </w:tc>
      </w:tr>
    </w:tbl>
    <w:p w14:paraId="31901F6B" w14:textId="77777777" w:rsidR="00DD0C3B" w:rsidRDefault="00DD0C3B" w:rsidP="00DD0C3B"/>
    <w:p w14:paraId="124BA94B" w14:textId="77777777" w:rsidR="00B95A4D" w:rsidRPr="00864525" w:rsidRDefault="00B95A4D" w:rsidP="004E5F96">
      <w:pPr>
        <w:rPr>
          <w:b/>
        </w:rPr>
      </w:pPr>
    </w:p>
    <w:p w14:paraId="0EAE9EA2" w14:textId="77777777" w:rsidR="004E5F96" w:rsidRDefault="004E5F96" w:rsidP="004E5F96"/>
    <w:p w14:paraId="5C0870A9" w14:textId="77777777" w:rsidR="004E5F96" w:rsidRDefault="004E5F96" w:rsidP="004E5F96"/>
    <w:p w14:paraId="4AD6EBFE" w14:textId="77777777" w:rsidR="004E5F96" w:rsidRPr="00864525" w:rsidRDefault="004E5F96" w:rsidP="004E5F96">
      <w:pPr>
        <w:rPr>
          <w:b/>
        </w:rPr>
      </w:pPr>
      <w:r w:rsidRPr="00864525">
        <w:rPr>
          <w:b/>
        </w:rPr>
        <w:t>Candidati che non hanno superato la prova:</w:t>
      </w:r>
    </w:p>
    <w:p w14:paraId="32285EFE" w14:textId="77777777" w:rsidR="004E5F96" w:rsidRDefault="004E5F96" w:rsidP="004E5F9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2666"/>
      </w:tblGrid>
      <w:tr w:rsidR="004E5F96" w14:paraId="4238521F" w14:textId="77777777" w:rsidTr="00C32A28">
        <w:tc>
          <w:tcPr>
            <w:tcW w:w="3257" w:type="dxa"/>
          </w:tcPr>
          <w:p w14:paraId="51D10971" w14:textId="77777777" w:rsidR="004E5F96" w:rsidRPr="00FA0323" w:rsidRDefault="004E5F96" w:rsidP="00906CAD">
            <w:pPr>
              <w:rPr>
                <w:b/>
              </w:rPr>
            </w:pPr>
            <w:r w:rsidRPr="00FA0323">
              <w:rPr>
                <w:b/>
              </w:rPr>
              <w:t>Matricola</w:t>
            </w:r>
          </w:p>
        </w:tc>
        <w:tc>
          <w:tcPr>
            <w:tcW w:w="3257" w:type="dxa"/>
          </w:tcPr>
          <w:p w14:paraId="5B6425B7" w14:textId="77777777" w:rsidR="004E5F96" w:rsidRPr="00FA0323" w:rsidRDefault="004E5F96" w:rsidP="00906CAD">
            <w:pPr>
              <w:rPr>
                <w:b/>
              </w:rPr>
            </w:pPr>
            <w:r w:rsidRPr="00FA0323">
              <w:rPr>
                <w:b/>
              </w:rPr>
              <w:t>Cognome</w:t>
            </w:r>
          </w:p>
        </w:tc>
        <w:tc>
          <w:tcPr>
            <w:tcW w:w="2666" w:type="dxa"/>
          </w:tcPr>
          <w:p w14:paraId="2C07CC60" w14:textId="77777777" w:rsidR="004E5F96" w:rsidRPr="00FA0323" w:rsidRDefault="004E5F96" w:rsidP="00906CAD">
            <w:pPr>
              <w:rPr>
                <w:b/>
              </w:rPr>
            </w:pPr>
            <w:r w:rsidRPr="00FA0323">
              <w:rPr>
                <w:b/>
              </w:rPr>
              <w:t>Nome</w:t>
            </w:r>
          </w:p>
        </w:tc>
      </w:tr>
      <w:tr w:rsidR="004E5F96" w14:paraId="2F1C54A1" w14:textId="77777777" w:rsidTr="00C32A28">
        <w:tc>
          <w:tcPr>
            <w:tcW w:w="3257" w:type="dxa"/>
          </w:tcPr>
          <w:p w14:paraId="05B34189" w14:textId="79B6C5FF" w:rsidR="004E5F96" w:rsidRDefault="00F36AE0" w:rsidP="007C4E1A">
            <w:r>
              <w:t>VR</w:t>
            </w:r>
            <w:r w:rsidR="008B3772">
              <w:t>433827</w:t>
            </w:r>
          </w:p>
        </w:tc>
        <w:tc>
          <w:tcPr>
            <w:tcW w:w="3257" w:type="dxa"/>
          </w:tcPr>
          <w:p w14:paraId="48E5E92E" w14:textId="469231A1" w:rsidR="004E5F96" w:rsidRDefault="001C2292" w:rsidP="00906CAD">
            <w:r>
              <w:t xml:space="preserve"> </w:t>
            </w:r>
          </w:p>
        </w:tc>
        <w:tc>
          <w:tcPr>
            <w:tcW w:w="2666" w:type="dxa"/>
          </w:tcPr>
          <w:p w14:paraId="372F5D55" w14:textId="5D48B447" w:rsidR="004E5F96" w:rsidRDefault="001C2292" w:rsidP="00906CAD">
            <w:r>
              <w:t xml:space="preserve"> </w:t>
            </w:r>
          </w:p>
        </w:tc>
      </w:tr>
      <w:tr w:rsidR="001861A2" w14:paraId="283D152E" w14:textId="77777777" w:rsidTr="00C32A28">
        <w:tc>
          <w:tcPr>
            <w:tcW w:w="3257" w:type="dxa"/>
          </w:tcPr>
          <w:p w14:paraId="3D812FF0" w14:textId="6FE55477" w:rsidR="001861A2" w:rsidRDefault="00E042DB" w:rsidP="00D6681B">
            <w:r>
              <w:t>VR</w:t>
            </w:r>
            <w:r w:rsidR="008B3772">
              <w:t>421128</w:t>
            </w:r>
          </w:p>
        </w:tc>
        <w:tc>
          <w:tcPr>
            <w:tcW w:w="3257" w:type="dxa"/>
          </w:tcPr>
          <w:p w14:paraId="2018DBF0" w14:textId="77777777" w:rsidR="001861A2" w:rsidRDefault="001861A2" w:rsidP="00906CAD"/>
        </w:tc>
        <w:tc>
          <w:tcPr>
            <w:tcW w:w="2666" w:type="dxa"/>
          </w:tcPr>
          <w:p w14:paraId="74BA402E" w14:textId="77777777" w:rsidR="001861A2" w:rsidRDefault="001861A2" w:rsidP="00906CAD"/>
        </w:tc>
      </w:tr>
      <w:tr w:rsidR="0078768C" w14:paraId="7FB5B4C4" w14:textId="77777777" w:rsidTr="00C32A28">
        <w:tc>
          <w:tcPr>
            <w:tcW w:w="3257" w:type="dxa"/>
          </w:tcPr>
          <w:p w14:paraId="580688CD" w14:textId="74970370" w:rsidR="0078768C" w:rsidRDefault="00E042DB" w:rsidP="00D6681B">
            <w:r>
              <w:t>VR</w:t>
            </w:r>
            <w:r w:rsidR="008B3772">
              <w:t>422298</w:t>
            </w:r>
          </w:p>
        </w:tc>
        <w:tc>
          <w:tcPr>
            <w:tcW w:w="3257" w:type="dxa"/>
          </w:tcPr>
          <w:p w14:paraId="0DBB0747" w14:textId="77777777" w:rsidR="0078768C" w:rsidRDefault="0078768C" w:rsidP="00906CAD"/>
        </w:tc>
        <w:tc>
          <w:tcPr>
            <w:tcW w:w="2666" w:type="dxa"/>
          </w:tcPr>
          <w:p w14:paraId="5B12EA5C" w14:textId="77777777" w:rsidR="0078768C" w:rsidRDefault="0078768C" w:rsidP="00906CAD"/>
        </w:tc>
      </w:tr>
      <w:tr w:rsidR="0078768C" w14:paraId="113CE64B" w14:textId="77777777" w:rsidTr="00C32A28">
        <w:tc>
          <w:tcPr>
            <w:tcW w:w="3257" w:type="dxa"/>
          </w:tcPr>
          <w:p w14:paraId="50B2DBA1" w14:textId="219C2C11" w:rsidR="0078768C" w:rsidRDefault="008B3772" w:rsidP="00630C77">
            <w:r>
              <w:t xml:space="preserve"> </w:t>
            </w:r>
          </w:p>
        </w:tc>
        <w:tc>
          <w:tcPr>
            <w:tcW w:w="3257" w:type="dxa"/>
          </w:tcPr>
          <w:p w14:paraId="78A08D38" w14:textId="77777777" w:rsidR="0078768C" w:rsidRDefault="0078768C" w:rsidP="00906CAD"/>
        </w:tc>
        <w:tc>
          <w:tcPr>
            <w:tcW w:w="2666" w:type="dxa"/>
          </w:tcPr>
          <w:p w14:paraId="4256A676" w14:textId="77777777" w:rsidR="0078768C" w:rsidRDefault="0078768C" w:rsidP="00906CAD"/>
        </w:tc>
      </w:tr>
      <w:tr w:rsidR="0078768C" w14:paraId="75DE3A34" w14:textId="77777777" w:rsidTr="00C32A28">
        <w:tc>
          <w:tcPr>
            <w:tcW w:w="3257" w:type="dxa"/>
          </w:tcPr>
          <w:p w14:paraId="3778031D" w14:textId="37D95F31" w:rsidR="0078768C" w:rsidRDefault="008B3772" w:rsidP="007C4E1A">
            <w:r>
              <w:t xml:space="preserve"> </w:t>
            </w:r>
          </w:p>
        </w:tc>
        <w:tc>
          <w:tcPr>
            <w:tcW w:w="3257" w:type="dxa"/>
          </w:tcPr>
          <w:p w14:paraId="121C300D" w14:textId="77777777" w:rsidR="0078768C" w:rsidRDefault="0078768C" w:rsidP="00906CAD"/>
        </w:tc>
        <w:tc>
          <w:tcPr>
            <w:tcW w:w="2666" w:type="dxa"/>
          </w:tcPr>
          <w:p w14:paraId="5E6C2542" w14:textId="77777777" w:rsidR="0078768C" w:rsidRDefault="0078768C" w:rsidP="00906CAD"/>
        </w:tc>
      </w:tr>
      <w:tr w:rsidR="00E042DB" w14:paraId="43CF1209" w14:textId="77777777" w:rsidTr="00C32A28">
        <w:tc>
          <w:tcPr>
            <w:tcW w:w="3257" w:type="dxa"/>
          </w:tcPr>
          <w:p w14:paraId="09F42AD8" w14:textId="27D77A82" w:rsidR="00E042DB" w:rsidRDefault="008B3772" w:rsidP="007C4E1A">
            <w:r>
              <w:t xml:space="preserve"> </w:t>
            </w:r>
          </w:p>
        </w:tc>
        <w:tc>
          <w:tcPr>
            <w:tcW w:w="3257" w:type="dxa"/>
          </w:tcPr>
          <w:p w14:paraId="771C5D88" w14:textId="77777777" w:rsidR="00E042DB" w:rsidRDefault="00E042DB" w:rsidP="00906CAD"/>
        </w:tc>
        <w:tc>
          <w:tcPr>
            <w:tcW w:w="2666" w:type="dxa"/>
          </w:tcPr>
          <w:p w14:paraId="163D2C09" w14:textId="77777777" w:rsidR="00E042DB" w:rsidRDefault="00E042DB" w:rsidP="00906CAD"/>
        </w:tc>
      </w:tr>
      <w:tr w:rsidR="00E042DB" w14:paraId="17D39FB1" w14:textId="77777777" w:rsidTr="00C32A28">
        <w:tc>
          <w:tcPr>
            <w:tcW w:w="3257" w:type="dxa"/>
          </w:tcPr>
          <w:p w14:paraId="7BFE9D18" w14:textId="23BE3414" w:rsidR="00E042DB" w:rsidRDefault="008B3772" w:rsidP="007C4E1A">
            <w:r>
              <w:t xml:space="preserve"> </w:t>
            </w:r>
          </w:p>
        </w:tc>
        <w:tc>
          <w:tcPr>
            <w:tcW w:w="3257" w:type="dxa"/>
          </w:tcPr>
          <w:p w14:paraId="71DD8A51" w14:textId="77777777" w:rsidR="00E042DB" w:rsidRDefault="00E042DB" w:rsidP="00906CAD"/>
        </w:tc>
        <w:tc>
          <w:tcPr>
            <w:tcW w:w="2666" w:type="dxa"/>
          </w:tcPr>
          <w:p w14:paraId="5B103524" w14:textId="77777777" w:rsidR="00E042DB" w:rsidRDefault="00E042DB" w:rsidP="00906CAD"/>
        </w:tc>
      </w:tr>
      <w:tr w:rsidR="00E042DB" w14:paraId="26576FE9" w14:textId="77777777" w:rsidTr="00C32A28">
        <w:tc>
          <w:tcPr>
            <w:tcW w:w="3257" w:type="dxa"/>
          </w:tcPr>
          <w:p w14:paraId="5E2A7D42" w14:textId="0CE709FE" w:rsidR="00E042DB" w:rsidRDefault="008B3772" w:rsidP="007C4E1A">
            <w:r>
              <w:t xml:space="preserve"> </w:t>
            </w:r>
          </w:p>
        </w:tc>
        <w:tc>
          <w:tcPr>
            <w:tcW w:w="3257" w:type="dxa"/>
          </w:tcPr>
          <w:p w14:paraId="1F14241F" w14:textId="77777777" w:rsidR="00E042DB" w:rsidRDefault="00E042DB" w:rsidP="00906CAD"/>
        </w:tc>
        <w:tc>
          <w:tcPr>
            <w:tcW w:w="2666" w:type="dxa"/>
          </w:tcPr>
          <w:p w14:paraId="62BA7640" w14:textId="77777777" w:rsidR="00E042DB" w:rsidRDefault="00E042DB" w:rsidP="00906CAD"/>
        </w:tc>
      </w:tr>
    </w:tbl>
    <w:p w14:paraId="2B236E16" w14:textId="3699BA73" w:rsidR="004E5F96" w:rsidRDefault="004E5F96" w:rsidP="004E5F96"/>
    <w:p w14:paraId="09431A90" w14:textId="77777777" w:rsidR="004E5F96" w:rsidRDefault="004E5F96" w:rsidP="004E5F96"/>
    <w:p w14:paraId="6E5EAE3F" w14:textId="77777777" w:rsidR="004E5F96" w:rsidRDefault="004E5F96" w:rsidP="004E5F96"/>
    <w:p w14:paraId="414F9FF9" w14:textId="77777777" w:rsidR="004E5F96" w:rsidRDefault="004E5F96" w:rsidP="004E5F96"/>
    <w:p w14:paraId="26B8DB51" w14:textId="77777777" w:rsidR="004E5F96" w:rsidRDefault="004E5F96" w:rsidP="001E7C02">
      <w:pPr>
        <w:jc w:val="both"/>
      </w:pPr>
      <w:r>
        <w:t xml:space="preserve">N.B. </w:t>
      </w:r>
      <w:proofErr w:type="gramStart"/>
      <w:r>
        <w:t>E’</w:t>
      </w:r>
      <w:proofErr w:type="gramEnd"/>
      <w:r>
        <w:t xml:space="preserve"> possibile chiedere chiarimenti sull’esito della prova e/o rifiutare il voto, scrivendo al docente entro </w:t>
      </w:r>
      <w:r w:rsidRPr="001E7C02">
        <w:rPr>
          <w:b/>
        </w:rPr>
        <w:t>cinque</w:t>
      </w:r>
      <w:r>
        <w:t xml:space="preserve"> giorni dalla data di pubblicazione dei risultati.</w:t>
      </w:r>
    </w:p>
    <w:p w14:paraId="1CC26D52" w14:textId="77777777" w:rsidR="008F7CA1" w:rsidRDefault="008F7CA1"/>
    <w:sectPr w:rsidR="008F7CA1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6"/>
    <w:rsid w:val="00002D23"/>
    <w:rsid w:val="00024D59"/>
    <w:rsid w:val="00025D60"/>
    <w:rsid w:val="000311B7"/>
    <w:rsid w:val="000362C1"/>
    <w:rsid w:val="000419CF"/>
    <w:rsid w:val="0004534A"/>
    <w:rsid w:val="00050750"/>
    <w:rsid w:val="00070BAA"/>
    <w:rsid w:val="000736C8"/>
    <w:rsid w:val="00076548"/>
    <w:rsid w:val="00087975"/>
    <w:rsid w:val="000B3DD0"/>
    <w:rsid w:val="000B50A8"/>
    <w:rsid w:val="000E5493"/>
    <w:rsid w:val="000F1E7B"/>
    <w:rsid w:val="00116ECC"/>
    <w:rsid w:val="001650E3"/>
    <w:rsid w:val="00180A73"/>
    <w:rsid w:val="00182035"/>
    <w:rsid w:val="001861A2"/>
    <w:rsid w:val="001A3A14"/>
    <w:rsid w:val="001B0DF6"/>
    <w:rsid w:val="001C2292"/>
    <w:rsid w:val="001D5037"/>
    <w:rsid w:val="001E5090"/>
    <w:rsid w:val="001E6E2C"/>
    <w:rsid w:val="001E7C02"/>
    <w:rsid w:val="001F21F2"/>
    <w:rsid w:val="00220E40"/>
    <w:rsid w:val="0024047A"/>
    <w:rsid w:val="002404D7"/>
    <w:rsid w:val="00277B63"/>
    <w:rsid w:val="00292FD2"/>
    <w:rsid w:val="002A5E4D"/>
    <w:rsid w:val="002B5A53"/>
    <w:rsid w:val="002E3BAD"/>
    <w:rsid w:val="002F5FCF"/>
    <w:rsid w:val="002F7D19"/>
    <w:rsid w:val="00310F72"/>
    <w:rsid w:val="00315EDB"/>
    <w:rsid w:val="00321FA4"/>
    <w:rsid w:val="003804AD"/>
    <w:rsid w:val="00385565"/>
    <w:rsid w:val="003A218D"/>
    <w:rsid w:val="003C670E"/>
    <w:rsid w:val="003D4A03"/>
    <w:rsid w:val="003F5477"/>
    <w:rsid w:val="003F63AF"/>
    <w:rsid w:val="00400EC1"/>
    <w:rsid w:val="00412389"/>
    <w:rsid w:val="004308B5"/>
    <w:rsid w:val="0045144D"/>
    <w:rsid w:val="00466E41"/>
    <w:rsid w:val="0047572F"/>
    <w:rsid w:val="0048456E"/>
    <w:rsid w:val="00486D1D"/>
    <w:rsid w:val="004E0885"/>
    <w:rsid w:val="004E24D9"/>
    <w:rsid w:val="004E5F96"/>
    <w:rsid w:val="004E7860"/>
    <w:rsid w:val="00520853"/>
    <w:rsid w:val="00537F24"/>
    <w:rsid w:val="0055134A"/>
    <w:rsid w:val="00565213"/>
    <w:rsid w:val="00565A5B"/>
    <w:rsid w:val="005A0939"/>
    <w:rsid w:val="005C6602"/>
    <w:rsid w:val="005C7AAA"/>
    <w:rsid w:val="00600DE7"/>
    <w:rsid w:val="00603013"/>
    <w:rsid w:val="006100F8"/>
    <w:rsid w:val="00617E99"/>
    <w:rsid w:val="00630C77"/>
    <w:rsid w:val="00663384"/>
    <w:rsid w:val="00670D3D"/>
    <w:rsid w:val="00673F8B"/>
    <w:rsid w:val="00684340"/>
    <w:rsid w:val="00695EA6"/>
    <w:rsid w:val="006A2CDC"/>
    <w:rsid w:val="006A5C02"/>
    <w:rsid w:val="006C07C4"/>
    <w:rsid w:val="006D3A67"/>
    <w:rsid w:val="006D5096"/>
    <w:rsid w:val="006D6D1E"/>
    <w:rsid w:val="006D7BED"/>
    <w:rsid w:val="006F0CDD"/>
    <w:rsid w:val="006F12C4"/>
    <w:rsid w:val="006F1FB9"/>
    <w:rsid w:val="00747084"/>
    <w:rsid w:val="00765079"/>
    <w:rsid w:val="00777F9D"/>
    <w:rsid w:val="00780F9A"/>
    <w:rsid w:val="0078768C"/>
    <w:rsid w:val="007B5E6E"/>
    <w:rsid w:val="007C4E1A"/>
    <w:rsid w:val="007F7FC2"/>
    <w:rsid w:val="00810B45"/>
    <w:rsid w:val="0082144D"/>
    <w:rsid w:val="00871938"/>
    <w:rsid w:val="00886189"/>
    <w:rsid w:val="008B3772"/>
    <w:rsid w:val="008D7585"/>
    <w:rsid w:val="008F7CA1"/>
    <w:rsid w:val="00906CAD"/>
    <w:rsid w:val="00911FBA"/>
    <w:rsid w:val="00916FEA"/>
    <w:rsid w:val="0095084D"/>
    <w:rsid w:val="0095228D"/>
    <w:rsid w:val="0096149D"/>
    <w:rsid w:val="00965C75"/>
    <w:rsid w:val="00972F02"/>
    <w:rsid w:val="00993C84"/>
    <w:rsid w:val="009D06FD"/>
    <w:rsid w:val="00A13C1D"/>
    <w:rsid w:val="00A33299"/>
    <w:rsid w:val="00A4419B"/>
    <w:rsid w:val="00A77F19"/>
    <w:rsid w:val="00A90235"/>
    <w:rsid w:val="00AB0E46"/>
    <w:rsid w:val="00AC7904"/>
    <w:rsid w:val="00AD559C"/>
    <w:rsid w:val="00AE5D74"/>
    <w:rsid w:val="00AE7E63"/>
    <w:rsid w:val="00AF5B8C"/>
    <w:rsid w:val="00B03EAB"/>
    <w:rsid w:val="00B07E53"/>
    <w:rsid w:val="00B20C59"/>
    <w:rsid w:val="00B264F2"/>
    <w:rsid w:val="00B40C5D"/>
    <w:rsid w:val="00B428EE"/>
    <w:rsid w:val="00B45A79"/>
    <w:rsid w:val="00B46082"/>
    <w:rsid w:val="00B70BA3"/>
    <w:rsid w:val="00B92687"/>
    <w:rsid w:val="00B95A4D"/>
    <w:rsid w:val="00BF2820"/>
    <w:rsid w:val="00C03E6A"/>
    <w:rsid w:val="00C32A28"/>
    <w:rsid w:val="00C55686"/>
    <w:rsid w:val="00C61BA8"/>
    <w:rsid w:val="00CE7673"/>
    <w:rsid w:val="00D0290F"/>
    <w:rsid w:val="00D1594D"/>
    <w:rsid w:val="00D239EF"/>
    <w:rsid w:val="00D30FF3"/>
    <w:rsid w:val="00D542D1"/>
    <w:rsid w:val="00D6681B"/>
    <w:rsid w:val="00D72CEE"/>
    <w:rsid w:val="00D9683F"/>
    <w:rsid w:val="00DB42A6"/>
    <w:rsid w:val="00DB7091"/>
    <w:rsid w:val="00DD0C3B"/>
    <w:rsid w:val="00DE700D"/>
    <w:rsid w:val="00E042DB"/>
    <w:rsid w:val="00E37438"/>
    <w:rsid w:val="00E52B42"/>
    <w:rsid w:val="00E85A00"/>
    <w:rsid w:val="00EB014F"/>
    <w:rsid w:val="00EF0BD9"/>
    <w:rsid w:val="00EF45DD"/>
    <w:rsid w:val="00F36AE0"/>
    <w:rsid w:val="00F44202"/>
    <w:rsid w:val="00F508A9"/>
    <w:rsid w:val="00F674EA"/>
    <w:rsid w:val="00F814E6"/>
    <w:rsid w:val="00F939C4"/>
    <w:rsid w:val="00FA0323"/>
    <w:rsid w:val="00FA0636"/>
    <w:rsid w:val="00FB1FEB"/>
    <w:rsid w:val="00FB5787"/>
    <w:rsid w:val="00FC3CFC"/>
    <w:rsid w:val="00FC7ACC"/>
    <w:rsid w:val="00FE4BDF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60D6C"/>
  <w14:defaultImageDpi w14:val="300"/>
  <w15:docId w15:val="{E1815E86-EBAB-F547-9AE5-E6BCB78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501</Characters>
  <Application>Microsoft Office Word</Application>
  <DocSecurity>0</DocSecurity>
  <Lines>10</Lines>
  <Paragraphs>3</Paragraphs>
  <ScaleCrop>false</ScaleCrop>
  <Company>1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3</cp:revision>
  <dcterms:created xsi:type="dcterms:W3CDTF">2020-01-27T16:07:00Z</dcterms:created>
  <dcterms:modified xsi:type="dcterms:W3CDTF">2020-01-27T16:11:00Z</dcterms:modified>
</cp:coreProperties>
</file>